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A8A57" w14:textId="77777777" w:rsidR="00E03D9D" w:rsidRPr="001343B9" w:rsidRDefault="00E03D9D" w:rsidP="00E03D9D">
      <w:pPr>
        <w:rPr>
          <w:rFonts w:ascii="メイリオ" w:eastAsia="メイリオ" w:hAnsi="メイリオ"/>
          <w:sz w:val="24"/>
          <w:szCs w:val="28"/>
          <w:u w:val="single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1669B" wp14:editId="2331D807">
                <wp:simplePos x="0" y="0"/>
                <wp:positionH relativeFrom="column">
                  <wp:posOffset>-163168</wp:posOffset>
                </wp:positionH>
                <wp:positionV relativeFrom="paragraph">
                  <wp:posOffset>438150</wp:posOffset>
                </wp:positionV>
                <wp:extent cx="6409426" cy="1057701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105770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C9F" id="正方形/長方形 33" o:spid="_x0000_s1026" style="position:absolute;left:0;text-align:left;margin-left:-12.85pt;margin-top:34.5pt;width:504.7pt;height:83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" filled="f" strokecolor="#70ad47 [3209]" strokeweight="2.25pt"/>
            </w:pict>
          </mc:Fallback>
        </mc:AlternateContent>
      </w:r>
      <w:r w:rsidRPr="001343B9">
        <w:rPr>
          <w:rFonts w:ascii="メイリオ" w:eastAsia="メイリオ" w:hAnsi="メイリオ"/>
          <w:sz w:val="24"/>
          <w:szCs w:val="28"/>
          <w:u w:val="single"/>
          <w:lang w:val="vi-VN"/>
        </w:rPr>
        <w:t xml:space="preserve">Ⅱ.　</w:t>
      </w:r>
      <w:r w:rsidRPr="001343B9">
        <w:rPr>
          <w:rFonts w:ascii="メイリオ" w:eastAsia="メイリオ" w:hAnsi="メイリオ"/>
          <w:sz w:val="24"/>
          <w:szCs w:val="28"/>
          <w:u w:val="single"/>
          <w:lang w:val="vi-VN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4"/>
                <w:szCs w:val="28"/>
                <w:u w:val="single"/>
                <w:lang w:val="vi-VN"/>
              </w:rPr>
              <w:t>ふくそう</w:t>
            </w:r>
          </w:rt>
          <w:rubyBase>
            <w:r w:rsidR="00E03D9D" w:rsidRPr="001343B9">
              <w:rPr>
                <w:rFonts w:ascii="メイリオ" w:eastAsia="メイリオ" w:hAnsi="メイリオ"/>
                <w:sz w:val="24"/>
                <w:szCs w:val="28"/>
                <w:u w:val="single"/>
                <w:lang w:val="vi-VN"/>
              </w:rPr>
              <w:t>服装</w:t>
            </w:r>
          </w:rubyBase>
        </w:ruby>
      </w:r>
      <w:r w:rsidRPr="001343B9">
        <w:rPr>
          <w:rFonts w:ascii="メイリオ" w:eastAsia="メイリオ" w:hAnsi="メイリオ"/>
          <w:sz w:val="24"/>
          <w:szCs w:val="28"/>
          <w:u w:val="single"/>
          <w:lang w:val="vi-VN"/>
        </w:rPr>
        <w:t>・</w:t>
      </w:r>
      <w:r w:rsidRPr="001343B9">
        <w:rPr>
          <w:rFonts w:ascii="メイリオ" w:eastAsia="メイリオ" w:hAnsi="メイリオ"/>
          <w:sz w:val="24"/>
          <w:szCs w:val="28"/>
          <w:u w:val="single"/>
          <w:lang w:val="vi-VN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0"/>
                <w:szCs w:val="28"/>
                <w:u w:val="single"/>
                <w:lang w:val="vi-VN"/>
              </w:rPr>
              <w:t>も　もの</w:t>
            </w:r>
          </w:rt>
          <w:rubyBase>
            <w:r w:rsidR="00E03D9D" w:rsidRPr="001343B9">
              <w:rPr>
                <w:rFonts w:ascii="メイリオ" w:eastAsia="メイリオ" w:hAnsi="メイリオ"/>
                <w:sz w:val="24"/>
                <w:szCs w:val="28"/>
                <w:u w:val="single"/>
                <w:lang w:val="vi-VN"/>
              </w:rPr>
              <w:t>持ち物</w:t>
            </w:r>
          </w:rubyBase>
        </w:ruby>
      </w:r>
      <w:r w:rsidRPr="001343B9">
        <w:rPr>
          <w:rFonts w:ascii="メイリオ" w:eastAsia="メイリオ" w:hAnsi="メイリオ"/>
          <w:sz w:val="24"/>
          <w:szCs w:val="28"/>
          <w:u w:val="single"/>
          <w:lang w:val="vi-VN"/>
        </w:rPr>
        <w:t xml:space="preserve">　　</w:t>
      </w:r>
      <w:r w:rsidRPr="001343B9">
        <w:rPr>
          <w:rFonts w:ascii="Tahoma" w:eastAsia="メイリオ" w:hAnsi="Tahoma" w:cs="Tahoma"/>
          <w:sz w:val="28"/>
          <w:szCs w:val="32"/>
          <w:u w:val="single"/>
          <w:lang w:val="vi-VN"/>
        </w:rPr>
        <w:t>Quần áo và đồ mang theo</w:t>
      </w:r>
    </w:p>
    <w:p w14:paraId="5E09F8DB" w14:textId="77777777" w:rsidR="00E03D9D" w:rsidRPr="001343B9" w:rsidRDefault="00E03D9D" w:rsidP="00E03D9D">
      <w:pPr>
        <w:spacing w:beforeLines="50" w:before="180" w:line="280" w:lineRule="exact"/>
        <w:ind w:left="378" w:hangingChars="236" w:hanging="378"/>
        <w:rPr>
          <w:rFonts w:ascii="メイリオ" w:eastAsia="メイリオ" w:hAnsi="メイリオ"/>
          <w:sz w:val="16"/>
          <w:szCs w:val="16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ふくそう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服装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や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も　もの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持ち物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は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 xml:space="preserve">かな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必ず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せいけつ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清潔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に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 xml:space="preserve">たも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保つ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ようにしましょう。また、すべての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ふく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服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や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も　　もの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持ち物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には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 xml:space="preserve">かな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必ず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>なまえ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名前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を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2"/>
                <w:szCs w:val="16"/>
                <w:lang w:val="vi-VN"/>
              </w:rPr>
              <w:t xml:space="preserve">か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書いて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ください。</w:t>
      </w:r>
    </w:p>
    <w:p w14:paraId="3F9CCDD0" w14:textId="77777777" w:rsidR="00E03D9D" w:rsidRPr="001343B9" w:rsidRDefault="00E03D9D" w:rsidP="00E03D9D">
      <w:pPr>
        <w:spacing w:beforeLines="50" w:before="180" w:line="280" w:lineRule="exact"/>
        <w:ind w:left="472" w:hangingChars="236" w:hanging="472"/>
        <w:rPr>
          <w:rFonts w:ascii="Tahoma" w:eastAsia="メイリオ" w:hAnsi="Tahoma" w:cs="Tahoma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sz w:val="20"/>
          <w:szCs w:val="20"/>
          <w:lang w:val="vi-VN"/>
        </w:rPr>
        <w:t>Luôn giữ quần áo và đồ dùng của trẻ sạch sẽ.</w:t>
      </w:r>
    </w:p>
    <w:p w14:paraId="7D907FBF" w14:textId="77777777" w:rsidR="00E03D9D" w:rsidRPr="001343B9" w:rsidRDefault="00E03D9D" w:rsidP="00E03D9D">
      <w:pPr>
        <w:spacing w:beforeLines="50" w:before="180" w:line="280" w:lineRule="exact"/>
        <w:ind w:left="472" w:hangingChars="236" w:hanging="472"/>
        <w:rPr>
          <w:rFonts w:ascii="Tahoma" w:eastAsia="メイリオ" w:hAnsi="Tahoma" w:cs="Tahoma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sz w:val="20"/>
          <w:szCs w:val="20"/>
          <w:lang w:val="vi-VN"/>
        </w:rPr>
        <w:t>Ngoài ra, hãy nhớ viết tên của con bạn trên tất cả quần áo và đồ dùng.</w:t>
      </w:r>
    </w:p>
    <w:p w14:paraId="2B81C4C3" w14:textId="77777777" w:rsidR="00E03D9D" w:rsidRPr="001343B9" w:rsidRDefault="00E03D9D" w:rsidP="00E03D9D">
      <w:pPr>
        <w:spacing w:beforeLines="50" w:before="180" w:line="280" w:lineRule="exact"/>
        <w:ind w:left="472" w:hangingChars="236" w:hanging="472"/>
        <w:rPr>
          <w:rFonts w:ascii="メイリオ" w:eastAsia="メイリオ" w:hAnsi="メイリオ"/>
          <w:sz w:val="20"/>
          <w:szCs w:val="20"/>
          <w:lang w:val="vi-VN"/>
        </w:rPr>
      </w:pPr>
    </w:p>
    <w:p w14:paraId="2C6648C7" w14:textId="77777777" w:rsidR="00E03D9D" w:rsidRPr="00EF00D2" w:rsidRDefault="00E03D9D" w:rsidP="00E03D9D">
      <w:pPr>
        <w:ind w:left="425" w:hangingChars="236" w:hanging="425"/>
        <w:rPr>
          <w:rFonts w:ascii="Tahoma" w:eastAsia="メイリオ" w:hAnsi="Tahoma" w:cs="Tahoma"/>
          <w:szCs w:val="21"/>
        </w:rPr>
      </w:pPr>
      <w:r w:rsidRPr="00F04EA4">
        <w:rPr>
          <w:rFonts w:ascii="Segoe UI Emoji" w:eastAsia="Segoe UI Emoji" w:hAnsi="Segoe UI Emoji" w:cs="Segoe UI Emoji"/>
          <w:sz w:val="18"/>
          <w:szCs w:val="18"/>
        </w:rPr>
        <w:t>◎</w: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E03D9D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E03D9D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E33868">
        <w:t xml:space="preserve"> </w:t>
      </w:r>
      <w:r w:rsidRPr="00EF00D2">
        <w:rPr>
          <w:rFonts w:ascii="Tahoma" w:eastAsia="メイリオ" w:hAnsi="Tahoma" w:cs="Tahoma"/>
          <w:szCs w:val="21"/>
        </w:rPr>
        <w:t>Quần áo</w:t>
      </w:r>
    </w:p>
    <w:tbl>
      <w:tblPr>
        <w:tblStyle w:val="a3"/>
        <w:tblW w:w="9798" w:type="dxa"/>
        <w:tblInd w:w="-5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E03D9D" w:rsidRPr="0010379B" w14:paraId="7F7B6CE4" w14:textId="77777777" w:rsidTr="00E03D9D">
        <w:trPr>
          <w:trHeight w:val="823"/>
        </w:trPr>
        <w:tc>
          <w:tcPr>
            <w:tcW w:w="2281" w:type="dxa"/>
            <w:gridSpan w:val="2"/>
          </w:tcPr>
          <w:p w14:paraId="6B02CF42" w14:textId="77777777" w:rsidR="00E03D9D" w:rsidRDefault="00E03D9D" w:rsidP="00E03D9D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65D6166D" w14:textId="77777777" w:rsidR="00E03D9D" w:rsidRPr="001356B0" w:rsidRDefault="00E03D9D" w:rsidP="00E03D9D">
            <w:pPr>
              <w:spacing w:before="60" w:line="300" w:lineRule="exact"/>
              <w:rPr>
                <w:rFonts w:ascii="Tahoma" w:eastAsia="メイリオ" w:hAnsi="Tahoma" w:cs="Tahoma"/>
                <w:sz w:val="16"/>
                <w:szCs w:val="16"/>
              </w:rPr>
            </w:pPr>
            <w:r w:rsidRPr="001356B0">
              <w:rPr>
                <w:rFonts w:ascii="Tahoma" w:eastAsia="メイリオ" w:hAnsi="Tahoma" w:cs="Tahoma"/>
                <w:sz w:val="18"/>
                <w:szCs w:val="18"/>
              </w:rPr>
              <w:t>Ví dụ về trang phục</w:t>
            </w:r>
          </w:p>
        </w:tc>
        <w:tc>
          <w:tcPr>
            <w:tcW w:w="3536" w:type="dxa"/>
          </w:tcPr>
          <w:p w14:paraId="612752C0" w14:textId="77777777" w:rsidR="00E03D9D" w:rsidRDefault="00E03D9D" w:rsidP="00E03D9D">
            <w:pPr>
              <w:spacing w:before="8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56B0">
                    <w:rPr>
                      <w:rFonts w:ascii="メイリオ" w:eastAsia="メイリオ" w:hAnsi="メイリオ"/>
                      <w:sz w:val="10"/>
                      <w:szCs w:val="16"/>
                    </w:rPr>
                    <w:t>えん</w:t>
                  </w:r>
                </w:rt>
                <w:rubyBase>
                  <w:r w:rsidR="00E03D9D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D95894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E03D9D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3C9E72F5" w14:textId="77777777" w:rsidR="00E03D9D" w:rsidRPr="001356B0" w:rsidRDefault="00E03D9D" w:rsidP="00E03D9D">
            <w:pPr>
              <w:spacing w:before="60" w:line="300" w:lineRule="exact"/>
              <w:rPr>
                <w:rFonts w:ascii="Tahoma" w:eastAsia="メイリオ" w:hAnsi="Tahoma" w:cs="Tahoma"/>
                <w:sz w:val="18"/>
                <w:szCs w:val="18"/>
              </w:rPr>
            </w:pPr>
            <w:r w:rsidRPr="001356B0">
              <w:rPr>
                <w:rFonts w:ascii="Tahoma" w:eastAsia="メイリオ" w:hAnsi="Tahoma" w:cs="Tahoma"/>
                <w:sz w:val="18"/>
                <w:szCs w:val="18"/>
              </w:rPr>
              <w:t xml:space="preserve">Khi trẻ đến </w:t>
            </w:r>
            <w:r>
              <w:rPr>
                <w:rFonts w:ascii="Tahoma" w:eastAsia="メイリオ" w:hAnsi="Tahoma" w:cs="Tahoma"/>
                <w:sz w:val="18"/>
                <w:szCs w:val="18"/>
              </w:rPr>
              <w:t xml:space="preserve">trường </w:t>
            </w:r>
            <w:r w:rsidRPr="001356B0">
              <w:rPr>
                <w:rFonts w:ascii="Tahoma" w:eastAsia="メイリオ" w:hAnsi="Tahoma" w:cs="Tahoma"/>
                <w:sz w:val="18"/>
                <w:szCs w:val="18"/>
              </w:rPr>
              <w:t xml:space="preserve">và rời </w:t>
            </w:r>
            <w:r>
              <w:rPr>
                <w:rFonts w:ascii="Tahoma" w:eastAsia="メイリオ" w:hAnsi="Tahoma" w:cs="Tahoma"/>
                <w:sz w:val="18"/>
                <w:szCs w:val="18"/>
              </w:rPr>
              <w:t>trường</w:t>
            </w:r>
          </w:p>
        </w:tc>
        <w:tc>
          <w:tcPr>
            <w:tcW w:w="3981" w:type="dxa"/>
          </w:tcPr>
          <w:p w14:paraId="25ACE75D" w14:textId="77777777" w:rsidR="00E03D9D" w:rsidRDefault="00E03D9D" w:rsidP="00E03D9D">
            <w:pPr>
              <w:spacing w:before="10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E03D9D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7534A3C3" w14:textId="77777777" w:rsidR="00E03D9D" w:rsidRPr="001356B0" w:rsidRDefault="00E03D9D" w:rsidP="00E03D9D">
            <w:pPr>
              <w:spacing w:before="60" w:line="300" w:lineRule="exact"/>
              <w:rPr>
                <w:rFonts w:ascii="Tahoma" w:eastAsia="メイリオ" w:hAnsi="Tahoma" w:cs="Tahoma"/>
                <w:sz w:val="16"/>
                <w:szCs w:val="16"/>
              </w:rPr>
            </w:pPr>
            <w:r w:rsidRPr="001356B0">
              <w:rPr>
                <w:rFonts w:ascii="Tahoma" w:eastAsia="メイリオ" w:hAnsi="Tahoma" w:cs="Tahoma"/>
                <w:sz w:val="18"/>
                <w:szCs w:val="18"/>
              </w:rPr>
              <w:t>Khi ở trong một cơ sở</w:t>
            </w:r>
          </w:p>
        </w:tc>
      </w:tr>
      <w:tr w:rsidR="00E03D9D" w:rsidRPr="0065603A" w14:paraId="56348261" w14:textId="77777777" w:rsidTr="00E03D9D">
        <w:trPr>
          <w:trHeight w:val="3230"/>
        </w:trPr>
        <w:tc>
          <w:tcPr>
            <w:tcW w:w="2281" w:type="dxa"/>
            <w:gridSpan w:val="2"/>
          </w:tcPr>
          <w:p w14:paraId="3D0D6D2D" w14:textId="77777777" w:rsidR="00E03D9D" w:rsidRPr="001343B9" w:rsidRDefault="00E03D9D" w:rsidP="00E03D9D">
            <w:pPr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ようちえん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幼稚園</w:t>
                  </w:r>
                </w:rubyBase>
              </w:ruby>
            </w:r>
          </w:p>
          <w:p w14:paraId="4722250C" w14:textId="77777777" w:rsidR="00E03D9D" w:rsidRPr="001343B9" w:rsidRDefault="00E03D9D" w:rsidP="00E03D9D">
            <w:pPr>
              <w:rPr>
                <w:rFonts w:ascii="Tahoma" w:eastAsia="メイリオ" w:hAnsi="Tahoma" w:cs="Tahoma"/>
                <w:sz w:val="18"/>
                <w:szCs w:val="18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>Trường Mẫu giáo</w:t>
            </w:r>
          </w:p>
          <w:p w14:paraId="03F42510" w14:textId="77777777" w:rsidR="00E03D9D" w:rsidRPr="001343B9" w:rsidRDefault="00E03D9D" w:rsidP="00E03D9D">
            <w:pPr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7"/>
                      <w:szCs w:val="16"/>
                      <w:lang w:val="vi-VN"/>
                    </w:rPr>
                    <w:t>にんてい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認定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こども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7"/>
                      <w:szCs w:val="16"/>
                      <w:lang w:val="vi-VN"/>
                    </w:rPr>
                    <w:t>えん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園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（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7"/>
                      <w:szCs w:val="16"/>
                      <w:lang w:val="vi-VN"/>
                    </w:rPr>
                    <w:t>きょういく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教育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7"/>
                      <w:szCs w:val="16"/>
                      <w:lang w:val="vi-VN"/>
                    </w:rPr>
                    <w:t>ぶぶん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部分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）</w:t>
            </w:r>
          </w:p>
          <w:p w14:paraId="483E9946" w14:textId="77777777" w:rsidR="00E03D9D" w:rsidRPr="001343B9" w:rsidRDefault="00E03D9D" w:rsidP="00E03D9D">
            <w:pPr>
              <w:spacing w:line="240" w:lineRule="exact"/>
              <w:rPr>
                <w:rFonts w:ascii="Tahoma" w:eastAsia="メイリオ" w:hAnsi="Tahoma" w:cs="Tahoma"/>
                <w:sz w:val="18"/>
                <w:szCs w:val="18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>Trung tâm Giáo dục Mầm non</w:t>
            </w:r>
          </w:p>
          <w:p w14:paraId="248AF0B1" w14:textId="77777777" w:rsidR="00E03D9D" w:rsidRPr="001343B9" w:rsidRDefault="00E03D9D" w:rsidP="00E03D9D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 xml:space="preserve"> (bộ phận giáo dục)</w:t>
            </w:r>
          </w:p>
        </w:tc>
        <w:tc>
          <w:tcPr>
            <w:tcW w:w="3536" w:type="dxa"/>
          </w:tcPr>
          <w:p w14:paraId="01407D1D" w14:textId="77777777" w:rsidR="00E03D9D" w:rsidRPr="001343B9" w:rsidRDefault="00E03D9D" w:rsidP="00E03D9D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せいふく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制服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を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9"/>
                      <w:szCs w:val="16"/>
                      <w:lang w:val="vi-VN"/>
                    </w:rPr>
                    <w:t xml:space="preserve">き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着ます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。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せいふく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制服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がない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えん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園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もあります。</w:t>
            </w:r>
          </w:p>
          <w:p w14:paraId="220C679A" w14:textId="77777777" w:rsidR="00E03D9D" w:rsidRPr="001343B9" w:rsidRDefault="00E03D9D" w:rsidP="00E03D9D">
            <w:pPr>
              <w:spacing w:before="140" w:line="200" w:lineRule="exact"/>
              <w:rPr>
                <w:rFonts w:ascii="Tahoma" w:eastAsia="メイリオ" w:hAnsi="Tahoma" w:cs="Tahoma"/>
                <w:sz w:val="18"/>
                <w:szCs w:val="20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Trẻ em thường mặc đồng phục.</w:t>
            </w:r>
          </w:p>
          <w:p w14:paraId="50EF3CE9" w14:textId="77777777" w:rsidR="00E03D9D" w:rsidRPr="001343B9" w:rsidRDefault="00E03D9D" w:rsidP="00E03D9D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val="vi-VN"/>
              </w:rPr>
            </w:pPr>
            <w:r w:rsidRPr="001343B9">
              <w:rPr>
                <w:rFonts w:ascii="Tahoma" w:hAnsi="Tahoma" w:cs="Tahoma"/>
                <w:noProof/>
                <w:sz w:val="18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4E6BC51" wp14:editId="42D323BA">
                  <wp:simplePos x="0" y="0"/>
                  <wp:positionH relativeFrom="column">
                    <wp:posOffset>687373</wp:posOffset>
                  </wp:positionH>
                  <wp:positionV relativeFrom="paragraph">
                    <wp:posOffset>208805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Một số trường không có đồng phục.</w:t>
            </w:r>
          </w:p>
        </w:tc>
        <w:tc>
          <w:tcPr>
            <w:tcW w:w="3981" w:type="dxa"/>
          </w:tcPr>
          <w:p w14:paraId="0500A44E" w14:textId="77777777" w:rsidR="00E03D9D" w:rsidRPr="001343B9" w:rsidRDefault="00E03D9D" w:rsidP="00E03D9D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すもっく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スモック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たいそうふく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体操服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で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9"/>
                      <w:szCs w:val="16"/>
                      <w:lang w:val="vi-VN"/>
                    </w:rPr>
                    <w:t xml:space="preserve">す　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過ごします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。</w:t>
            </w:r>
          </w:p>
          <w:p w14:paraId="04AC047A" w14:textId="77777777" w:rsidR="00E03D9D" w:rsidRPr="001343B9" w:rsidRDefault="00E03D9D" w:rsidP="00E03D9D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90E682B" wp14:editId="78BF0C0A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543DD457" wp14:editId="6307FF6B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4DEA8B4" wp14:editId="2CFACC65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Tr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ẻ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 em m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ặ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c áo khoác smock (áo smock giành cho tr</w:t>
            </w:r>
            <w:r w:rsidRPr="001343B9">
              <w:rPr>
                <w:rFonts w:ascii="Calibri" w:eastAsia="メイリオ" w:hAnsi="Calibri"/>
                <w:sz w:val="18"/>
                <w:szCs w:val="18"/>
                <w:lang w:val="vi-VN"/>
              </w:rPr>
              <w:t>ẻ mặc ngoài tránh bẩn)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 ho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ặ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c qu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ầ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n áo th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ể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 d</w:t>
            </w:r>
            <w:r w:rsidRPr="001343B9">
              <w:rPr>
                <w:rFonts w:ascii="Calibri" w:eastAsia="メイリオ" w:hAnsi="Calibri" w:cs="Calibri"/>
                <w:sz w:val="18"/>
                <w:szCs w:val="18"/>
                <w:lang w:val="vi-VN"/>
              </w:rPr>
              <w:t>ụ</w:t>
            </w:r>
            <w:r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c.</w:t>
            </w:r>
          </w:p>
        </w:tc>
      </w:tr>
      <w:tr w:rsidR="00E03D9D" w:rsidRPr="0065603A" w14:paraId="2ED6BDD6" w14:textId="77777777" w:rsidTr="00E03D9D">
        <w:trPr>
          <w:trHeight w:val="1421"/>
        </w:trPr>
        <w:tc>
          <w:tcPr>
            <w:tcW w:w="1148" w:type="dxa"/>
            <w:vMerge w:val="restart"/>
          </w:tcPr>
          <w:p w14:paraId="377A96B6" w14:textId="77777777" w:rsidR="00E03D9D" w:rsidRPr="001343B9" w:rsidRDefault="00E03D9D" w:rsidP="00E03D9D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ほいく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保育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0"/>
                      <w:szCs w:val="16"/>
                      <w:lang w:val="vi-VN"/>
                    </w:rPr>
                    <w:t>しょ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所</w:t>
                  </w:r>
                </w:rubyBase>
              </w:ruby>
            </w:r>
          </w:p>
          <w:p w14:paraId="74F484ED" w14:textId="77777777" w:rsidR="00E03D9D" w:rsidRPr="001343B9" w:rsidRDefault="00E03D9D" w:rsidP="00E03D9D">
            <w:pPr>
              <w:spacing w:line="300" w:lineRule="exact"/>
              <w:rPr>
                <w:rFonts w:ascii="Tahoma" w:eastAsia="メイリオ" w:hAnsi="Tahoma" w:cs="Tahoma"/>
                <w:sz w:val="18"/>
                <w:szCs w:val="18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>Nhà trẻ</w:t>
            </w:r>
          </w:p>
          <w:p w14:paraId="639C7CDE" w14:textId="77777777" w:rsidR="00E03D9D" w:rsidRPr="001343B9" w:rsidRDefault="00E03D9D" w:rsidP="00E03D9D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  <w:lang w:val="vi-VN"/>
              </w:rPr>
            </w:pPr>
          </w:p>
          <w:p w14:paraId="056F4BC2" w14:textId="77777777" w:rsidR="00E03D9D" w:rsidRPr="001343B9" w:rsidRDefault="00E03D9D" w:rsidP="00E03D9D">
            <w:pPr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8"/>
                      <w:szCs w:val="16"/>
                      <w:lang w:val="vi-VN"/>
                    </w:rPr>
                    <w:t>にんてい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認定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こども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8"/>
                      <w:szCs w:val="16"/>
                      <w:lang w:val="vi-VN"/>
                    </w:rPr>
                    <w:t>えん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園</w:t>
                  </w:r>
                </w:rubyBase>
              </w:ruby>
            </w:r>
          </w:p>
          <w:p w14:paraId="19BA15AA" w14:textId="77777777" w:rsidR="00E03D9D" w:rsidRPr="001343B9" w:rsidRDefault="00E03D9D" w:rsidP="00E03D9D">
            <w:pPr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(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8"/>
                      <w:szCs w:val="16"/>
                      <w:lang w:val="vi-VN"/>
                    </w:rPr>
                    <w:t>ほいく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保育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8"/>
                      <w:szCs w:val="16"/>
                      <w:lang w:val="vi-VN"/>
                    </w:rPr>
                    <w:t>ぶぶん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部分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)</w:t>
            </w:r>
          </w:p>
          <w:p w14:paraId="12DDD97A" w14:textId="77777777" w:rsidR="00E03D9D" w:rsidRPr="001343B9" w:rsidRDefault="00E03D9D" w:rsidP="00E03D9D">
            <w:pPr>
              <w:spacing w:line="240" w:lineRule="exact"/>
              <w:rPr>
                <w:rFonts w:ascii="Tahoma" w:eastAsia="メイリオ" w:hAnsi="Tahoma" w:cs="Tahoma"/>
                <w:sz w:val="18"/>
                <w:szCs w:val="18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>Trung tâm Giáo dục Mầm non</w:t>
            </w:r>
          </w:p>
          <w:p w14:paraId="63ECD211" w14:textId="77777777" w:rsidR="00E03D9D" w:rsidRPr="001343B9" w:rsidRDefault="00E03D9D" w:rsidP="00E03D9D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 xml:space="preserve"> (bộ phần trông giữ trẻ)</w:t>
            </w:r>
          </w:p>
        </w:tc>
        <w:tc>
          <w:tcPr>
            <w:tcW w:w="1133" w:type="dxa"/>
          </w:tcPr>
          <w:p w14:paraId="0F43D196" w14:textId="77777777" w:rsidR="00E03D9D" w:rsidRPr="001343B9" w:rsidRDefault="00E03D9D" w:rsidP="00E03D9D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にゅうじ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乳児</w:t>
                  </w:r>
                </w:rubyBase>
              </w:ruby>
            </w:r>
          </w:p>
          <w:p w14:paraId="37CC2130" w14:textId="77777777" w:rsidR="00E03D9D" w:rsidRPr="001343B9" w:rsidRDefault="00E03D9D" w:rsidP="00E03D9D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0-2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さい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歳</w:t>
                  </w:r>
                </w:rubyBase>
              </w:ruby>
            </w:r>
          </w:p>
          <w:p w14:paraId="2D220308" w14:textId="77777777" w:rsidR="00E03D9D" w:rsidRPr="001343B9" w:rsidRDefault="00E03D9D" w:rsidP="00E03D9D">
            <w:pPr>
              <w:spacing w:before="100" w:line="240" w:lineRule="exact"/>
              <w:rPr>
                <w:rFonts w:ascii="Tahoma" w:eastAsia="メイリオ" w:hAnsi="Tahoma" w:cs="Tahoma"/>
                <w:sz w:val="18"/>
                <w:szCs w:val="20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Trẻ sơ sinh</w:t>
            </w:r>
          </w:p>
          <w:p w14:paraId="0CDB2685" w14:textId="77777777" w:rsidR="00E03D9D" w:rsidRPr="001343B9" w:rsidRDefault="00E03D9D" w:rsidP="00E03D9D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0-2 tuổi</w:t>
            </w:r>
          </w:p>
        </w:tc>
        <w:tc>
          <w:tcPr>
            <w:tcW w:w="7517" w:type="dxa"/>
            <w:gridSpan w:val="2"/>
          </w:tcPr>
          <w:p w14:paraId="4E618346" w14:textId="77777777" w:rsidR="00E03D9D" w:rsidRPr="001343B9" w:rsidRDefault="00E03D9D" w:rsidP="00E03D9D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・</w:t>
            </w:r>
            <w:r w:rsidRPr="001343B9">
              <w:rPr>
                <w:rFonts w:ascii="メイリオ" w:eastAsia="メイリオ" w:hAnsi="メイリオ"/>
                <w:b/>
                <w:bCs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>ぬ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>脱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b/>
                <w:bCs/>
                <w:sz w:val="16"/>
                <w:szCs w:val="16"/>
                <w:lang w:val="vi-VN"/>
              </w:rPr>
              <w:t>がせやすい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　・</w:t>
            </w:r>
            <w:r w:rsidRPr="001343B9">
              <w:rPr>
                <w:rFonts w:ascii="メイリオ" w:eastAsia="メイリオ" w:hAnsi="メイリオ"/>
                <w:b/>
                <w:bCs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 xml:space="preserve">き　　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>着せやすい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　・</w:t>
            </w:r>
            <w:r w:rsidRPr="001343B9">
              <w:rPr>
                <w:rFonts w:ascii="メイリオ" w:eastAsia="メイリオ" w:hAnsi="メイリオ"/>
                <w:b/>
                <w:bCs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 xml:space="preserve">うご　　　　　　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  <w:lang w:val="vi-VN"/>
                    </w:rPr>
                    <w:t>動きやすい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　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がいいです。</w:t>
            </w:r>
          </w:p>
          <w:p w14:paraId="0DF5EECC" w14:textId="77777777" w:rsidR="00E03D9D" w:rsidRPr="001343B9" w:rsidRDefault="00E03D9D" w:rsidP="00E03D9D">
            <w:pPr>
              <w:spacing w:before="200" w:line="260" w:lineRule="exact"/>
              <w:rPr>
                <w:rFonts w:ascii="Tahoma" w:eastAsia="メイリオ" w:hAnsi="Tahoma" w:cs="Tahoma"/>
                <w:sz w:val="20"/>
                <w:szCs w:val="21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20"/>
                <w:szCs w:val="21"/>
                <w:lang w:val="vi-VN"/>
              </w:rPr>
              <w:t>Ưu tiên quần áo dễ cởi, dễ mặc và dễ cử động.</w:t>
            </w:r>
          </w:p>
        </w:tc>
      </w:tr>
      <w:tr w:rsidR="00E03D9D" w:rsidRPr="001343B9" w14:paraId="470723A3" w14:textId="77777777" w:rsidTr="00E03D9D">
        <w:trPr>
          <w:trHeight w:val="3762"/>
        </w:trPr>
        <w:tc>
          <w:tcPr>
            <w:tcW w:w="1148" w:type="dxa"/>
            <w:vMerge/>
          </w:tcPr>
          <w:p w14:paraId="7F3D7748" w14:textId="77777777" w:rsidR="00E03D9D" w:rsidRPr="001343B9" w:rsidRDefault="00E03D9D" w:rsidP="00E03D9D">
            <w:pPr>
              <w:rPr>
                <w:rFonts w:ascii="メイリオ" w:eastAsia="メイリオ" w:hAnsi="メイリオ"/>
                <w:lang w:val="vi-VN"/>
              </w:rPr>
            </w:pPr>
          </w:p>
        </w:tc>
        <w:tc>
          <w:tcPr>
            <w:tcW w:w="1133" w:type="dxa"/>
          </w:tcPr>
          <w:p w14:paraId="7415FC5D" w14:textId="77777777" w:rsidR="00E03D9D" w:rsidRPr="001343B9" w:rsidRDefault="00E03D9D" w:rsidP="00E03D9D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ようじ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幼児</w:t>
                  </w:r>
                </w:rubyBase>
              </w:ruby>
            </w:r>
          </w:p>
          <w:p w14:paraId="0A7F7BB1" w14:textId="77777777" w:rsidR="00E03D9D" w:rsidRPr="001343B9" w:rsidRDefault="00E03D9D" w:rsidP="00E03D9D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3-５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さい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歳</w:t>
                  </w:r>
                </w:rubyBase>
              </w:ruby>
            </w:r>
          </w:p>
          <w:p w14:paraId="57B8EB2C" w14:textId="77777777" w:rsidR="00E03D9D" w:rsidRPr="001343B9" w:rsidRDefault="00E03D9D" w:rsidP="00E03D9D">
            <w:pPr>
              <w:spacing w:line="260" w:lineRule="exact"/>
              <w:rPr>
                <w:rFonts w:ascii="メイリオ" w:eastAsia="メイリオ" w:hAnsi="メイリオ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Trẻ 3-5 tuổi</w:t>
            </w:r>
          </w:p>
        </w:tc>
        <w:tc>
          <w:tcPr>
            <w:tcW w:w="3536" w:type="dxa"/>
          </w:tcPr>
          <w:p w14:paraId="6C22E7D3" w14:textId="77777777" w:rsidR="00E03D9D" w:rsidRPr="001343B9" w:rsidRDefault="00E03D9D" w:rsidP="00E03D9D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すもっく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スモック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せいふく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制服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を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 xml:space="preserve">き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着ます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。</w:t>
            </w:r>
          </w:p>
          <w:p w14:paraId="122478A0" w14:textId="77777777" w:rsidR="00E03D9D" w:rsidRPr="001343B9" w:rsidRDefault="00E03D9D" w:rsidP="00E03D9D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せいふく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制服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がない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えん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園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もあります。</w:t>
            </w:r>
          </w:p>
          <w:p w14:paraId="1C34460E" w14:textId="77777777" w:rsidR="00E03D9D" w:rsidRPr="001343B9" w:rsidRDefault="00E03D9D" w:rsidP="00E03D9D">
            <w:pPr>
              <w:spacing w:before="120" w:line="220" w:lineRule="exact"/>
              <w:rPr>
                <w:rFonts w:ascii="Tahoma" w:eastAsia="メイリオ" w:hAnsi="Tahoma" w:cs="Tahoma"/>
                <w:sz w:val="18"/>
                <w:szCs w:val="20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Trẻ em mặc áo khoác ngoài smock hoặc đồng phục.</w:t>
            </w:r>
          </w:p>
          <w:p w14:paraId="1C7035D8" w14:textId="77777777" w:rsidR="00E03D9D" w:rsidRPr="001343B9" w:rsidRDefault="00E03D9D" w:rsidP="00E03D9D">
            <w:pPr>
              <w:spacing w:before="120" w:line="220" w:lineRule="exact"/>
              <w:rPr>
                <w:rFonts w:ascii="メイリオ" w:eastAsia="メイリオ" w:hAnsi="メイリオ"/>
                <w:lang w:val="vi-VN"/>
              </w:rPr>
            </w:pPr>
            <w:r w:rsidRPr="001343B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2C8011B7" wp14:editId="483456D9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280934</wp:posOffset>
                  </wp:positionV>
                  <wp:extent cx="976630" cy="1336675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rFonts w:ascii="Tahoma" w:eastAsia="メイリオ" w:hAnsi="Tahoma" w:cs="Tahoma"/>
                <w:sz w:val="18"/>
                <w:szCs w:val="20"/>
                <w:lang w:val="vi-VN"/>
              </w:rPr>
              <w:t>Một số trường không có đồng phục.</w:t>
            </w:r>
            <w:r w:rsidRPr="001343B9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1AF4939B" wp14:editId="33CF73CE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17CE6022" w14:textId="77777777" w:rsidR="00E03D9D" w:rsidRPr="001343B9" w:rsidRDefault="00E03D9D" w:rsidP="00E03D9D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  <w:lang w:val="vi-VN"/>
              </w:rPr>
            </w:pPr>
            <w:r w:rsidRPr="001343B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5408" behindDoc="1" locked="0" layoutInCell="1" allowOverlap="1" wp14:anchorId="389A7F27" wp14:editId="1A0CC26D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6432" behindDoc="1" locked="0" layoutInCell="1" allowOverlap="1" wp14:anchorId="768B9F78" wp14:editId="6571B08F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すもっく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スモック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や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しふく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私服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で</w:t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E03D9D" w:rsidRPr="001343B9">
                    <w:rPr>
                      <w:rFonts w:ascii="メイリオ" w:eastAsia="メイリオ" w:hAnsi="メイリオ"/>
                      <w:sz w:val="9"/>
                      <w:szCs w:val="16"/>
                      <w:lang w:val="vi-VN"/>
                    </w:rPr>
                    <w:t xml:space="preserve">す　　　　</w:t>
                  </w:r>
                </w:rt>
                <w:rubyBase>
                  <w:r w:rsidR="00E03D9D" w:rsidRPr="001343B9">
                    <w:rPr>
                      <w:rFonts w:ascii="メイリオ" w:eastAsia="メイリオ" w:hAnsi="メイリオ"/>
                      <w:sz w:val="16"/>
                      <w:szCs w:val="16"/>
                      <w:lang w:val="vi-VN"/>
                    </w:rPr>
                    <w:t>過ごします</w:t>
                  </w:r>
                </w:rubyBase>
              </w:ruby>
            </w:r>
            <w:r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。</w:t>
            </w:r>
          </w:p>
          <w:p w14:paraId="634AC8D3" w14:textId="77777777" w:rsidR="00E03D9D" w:rsidRPr="001343B9" w:rsidRDefault="00E03D9D" w:rsidP="00E03D9D">
            <w:pPr>
              <w:spacing w:before="120" w:line="240" w:lineRule="exact"/>
              <w:rPr>
                <w:rFonts w:ascii="Tahoma" w:eastAsia="メイリオ" w:hAnsi="Tahoma" w:cs="Tahoma"/>
                <w:sz w:val="16"/>
                <w:szCs w:val="16"/>
                <w:lang w:val="vi-VN"/>
              </w:rPr>
            </w:pPr>
            <w:r w:rsidRPr="001343B9">
              <w:rPr>
                <w:rFonts w:ascii="Tahoma" w:eastAsia="メイリオ" w:hAnsi="Tahoma" w:cs="Tahoma"/>
                <w:sz w:val="18"/>
                <w:szCs w:val="18"/>
                <w:lang w:val="vi-VN"/>
              </w:rPr>
              <w:t>Trẻ mặc áo khoác ngoài smock hoặc và thường phục.</w:t>
            </w:r>
          </w:p>
        </w:tc>
      </w:tr>
    </w:tbl>
    <w:p w14:paraId="77EF0E03" w14:textId="77777777" w:rsidR="00E03D9D" w:rsidRPr="001343B9" w:rsidRDefault="00E03D9D" w:rsidP="00E03D9D">
      <w:pPr>
        <w:spacing w:before="140" w:line="300" w:lineRule="exact"/>
        <w:ind w:left="426" w:hangingChars="266" w:hanging="426"/>
        <w:rPr>
          <w:rFonts w:ascii="メイリオ" w:eastAsia="メイリオ" w:hAnsi="メイリオ"/>
          <w:sz w:val="16"/>
          <w:szCs w:val="16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0"/>
                <w:szCs w:val="16"/>
                <w:lang w:val="vi-VN"/>
              </w:rPr>
              <w:t xml:space="preserve">くわ　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詳しく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は、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じぶん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自分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0"/>
                <w:szCs w:val="16"/>
                <w:lang w:val="vi-VN"/>
              </w:rPr>
              <w:t xml:space="preserve">　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お子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さんを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つうえん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通園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させる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えん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園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0"/>
                <w:szCs w:val="16"/>
                <w:lang w:val="vi-VN"/>
              </w:rPr>
              <w:t xml:space="preserve">　し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お知らせ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を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かくにん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確認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してください。</w:t>
      </w:r>
    </w:p>
    <w:p w14:paraId="28F97537" w14:textId="77777777" w:rsidR="00E03D9D" w:rsidRPr="001343B9" w:rsidRDefault="00E03D9D" w:rsidP="00E03D9D">
      <w:pPr>
        <w:spacing w:before="140" w:line="300" w:lineRule="exact"/>
        <w:ind w:left="426" w:hangingChars="266" w:hanging="426"/>
        <w:rPr>
          <w:rFonts w:ascii="メイリオ" w:eastAsia="メイリオ" w:hAnsi="メイリオ"/>
          <w:sz w:val="16"/>
          <w:szCs w:val="16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ぴあす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ピアス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などの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あくせさりー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アクセサリー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は、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けが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ケガ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や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ごいん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誤飲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9"/>
                <w:szCs w:val="16"/>
                <w:lang w:val="vi-VN"/>
              </w:rPr>
              <w:t xml:space="preserve">おそ　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恐れ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があるため、つけないよう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9"/>
                <w:szCs w:val="16"/>
                <w:lang w:val="vi-VN"/>
              </w:rPr>
              <w:t xml:space="preserve">　ねが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お願い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されることが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9"/>
                <w:szCs w:val="16"/>
                <w:lang w:val="vi-VN"/>
              </w:rPr>
              <w:t xml:space="preserve">おお　</w:t>
            </w:r>
          </w:rt>
          <w:rubyBase>
            <w:r w:rsidR="00E03D9D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多い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です。</w:t>
      </w:r>
    </w:p>
    <w:p w14:paraId="051276A8" w14:textId="77777777" w:rsidR="00E03D9D" w:rsidRPr="001343B9" w:rsidRDefault="00E03D9D" w:rsidP="00E03D9D">
      <w:pPr>
        <w:spacing w:before="140" w:line="300" w:lineRule="exact"/>
        <w:ind w:left="532" w:hangingChars="266" w:hanging="532"/>
        <w:rPr>
          <w:rFonts w:ascii="Tahoma" w:eastAsia="メイリオ" w:hAnsi="Tahoma" w:cs="Tahoma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sz w:val="20"/>
          <w:szCs w:val="20"/>
          <w:lang w:val="vi-VN"/>
        </w:rPr>
        <w:t>Để biết chi tiết, vui lòng liên hệ với trường mà con bạn sẽ đến học.</w:t>
      </w:r>
    </w:p>
    <w:p w14:paraId="305EBCEF" w14:textId="77777777" w:rsidR="00E03D9D" w:rsidRPr="001343B9" w:rsidRDefault="00E03D9D" w:rsidP="00E03D9D">
      <w:pPr>
        <w:spacing w:before="140" w:line="300" w:lineRule="exact"/>
        <w:ind w:rightChars="404" w:right="848" w:firstLineChars="1" w:firstLine="2"/>
        <w:rPr>
          <w:rFonts w:ascii="Tahoma" w:eastAsia="メイリオ" w:hAnsi="Tahoma" w:cs="Tahoma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sz w:val="20"/>
          <w:szCs w:val="20"/>
          <w:lang w:val="vi-VN"/>
        </w:rPr>
        <w:t>Không cho trẻ đeo các phụ kiện trang sức như bông tai vì trẻ có thể làm trẻ bị thương hoặc vô tình nuốt nhầm.</w:t>
      </w:r>
    </w:p>
    <w:p w14:paraId="3D82F59D" w14:textId="77777777" w:rsidR="00E03D9D" w:rsidRPr="001343B9" w:rsidRDefault="00E03D9D" w:rsidP="00E03D9D">
      <w:pPr>
        <w:spacing w:before="140" w:line="300" w:lineRule="exact"/>
        <w:ind w:rightChars="404" w:right="848" w:firstLineChars="1" w:firstLine="2"/>
        <w:rPr>
          <w:rFonts w:ascii="メイリオ" w:eastAsia="メイリオ" w:hAnsi="メイリオ"/>
          <w:sz w:val="18"/>
          <w:szCs w:val="18"/>
          <w:lang w:val="vi-VN"/>
        </w:rPr>
      </w:pPr>
    </w:p>
    <w:p w14:paraId="64156B3D" w14:textId="3680A2E0" w:rsidR="00E03D9D" w:rsidRPr="001343B9" w:rsidRDefault="00E03D9D" w:rsidP="00E03D9D">
      <w:pPr>
        <w:spacing w:before="140" w:line="300" w:lineRule="exact"/>
        <w:ind w:rightChars="404" w:right="848" w:firstLineChars="1" w:firstLine="2"/>
        <w:rPr>
          <w:rFonts w:ascii="メイリオ" w:eastAsia="メイリオ" w:hAnsi="メイリオ"/>
          <w:sz w:val="18"/>
          <w:szCs w:val="18"/>
          <w:lang w:val="vi-VN"/>
        </w:rPr>
      </w:pPr>
    </w:p>
    <w:p w14:paraId="24BFEFE2" w14:textId="1E6F1FC8" w:rsidR="00E03D9D" w:rsidRPr="001343B9" w:rsidRDefault="00E03D9D" w:rsidP="00E03D9D">
      <w:pPr>
        <w:spacing w:before="240" w:line="380" w:lineRule="exact"/>
        <w:rPr>
          <w:rFonts w:ascii="メイリオ" w:eastAsia="メイリオ" w:hAnsi="メイリオ"/>
          <w:sz w:val="24"/>
          <w:szCs w:val="24"/>
          <w:lang w:val="vi-VN"/>
        </w:rPr>
      </w:pPr>
      <w:r>
        <w:rPr>
          <w:rFonts w:ascii="メイリオ" w:eastAsia="メイリオ" w:hAnsi="メイリオ" w:hint="eastAsia"/>
          <w:szCs w:val="21"/>
          <w:lang w:val="vi-VN"/>
        </w:rPr>
        <w:lastRenderedPageBreak/>
        <w:t>◎</w:t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C38F2" wp14:editId="2D619F6A">
                <wp:simplePos x="0" y="0"/>
                <wp:positionH relativeFrom="column">
                  <wp:posOffset>5459730</wp:posOffset>
                </wp:positionH>
                <wp:positionV relativeFrom="paragraph">
                  <wp:posOffset>232410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848FB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C38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429.9pt;margin-top:18.3pt;width:38pt;height:4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" filled="f" stroked="f" strokeweight=".5pt">
                <v:textbox>
                  <w:txbxContent>
                    <w:p w14:paraId="20F848FB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メイリオ" w:eastAsia="メイリオ" w:hAnsi="メイリオ"/>
          <w:szCs w:val="21"/>
          <w:lang w:val="vi-VN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E03D9D" w:rsidRPr="001343B9">
              <w:rPr>
                <w:rFonts w:ascii="メイリオ" w:eastAsia="メイリオ" w:hAnsi="メイリオ"/>
                <w:sz w:val="9"/>
                <w:szCs w:val="21"/>
                <w:lang w:val="vi-VN"/>
              </w:rPr>
              <w:t>も　もの</w:t>
            </w:r>
          </w:rt>
          <w:rubyBase>
            <w:r w:rsidR="00E03D9D" w:rsidRPr="001343B9">
              <w:rPr>
                <w:rFonts w:ascii="メイリオ" w:eastAsia="メイリオ" w:hAnsi="メイリオ"/>
                <w:szCs w:val="21"/>
                <w:lang w:val="vi-VN"/>
              </w:rPr>
              <w:t>持ち物</w:t>
            </w:r>
          </w:rubyBase>
        </w:ruby>
      </w:r>
      <w:r w:rsidRPr="001343B9">
        <w:rPr>
          <w:rFonts w:ascii="メイリオ" w:eastAsia="メイリオ" w:hAnsi="メイリオ"/>
          <w:szCs w:val="21"/>
          <w:lang w:val="vi-VN"/>
        </w:rPr>
        <w:t xml:space="preserve">   </w:t>
      </w:r>
      <w:r w:rsidRPr="001343B9">
        <w:rPr>
          <w:rFonts w:ascii="Tahoma" w:eastAsia="メイリオ" w:hAnsi="Tahoma" w:cs="Tahoma"/>
          <w:sz w:val="24"/>
          <w:szCs w:val="24"/>
          <w:lang w:val="vi-VN"/>
        </w:rPr>
        <w:t>Những đồ mang theo</w:t>
      </w:r>
    </w:p>
    <w:p w14:paraId="72627A14" w14:textId="38CD9253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7696" behindDoc="1" locked="0" layoutInCell="1" allowOverlap="1" wp14:anchorId="41F7DC08" wp14:editId="7FCBF00E">
            <wp:simplePos x="0" y="0"/>
            <wp:positionH relativeFrom="margin">
              <wp:posOffset>5228590</wp:posOffset>
            </wp:positionH>
            <wp:positionV relativeFrom="paragraph">
              <wp:posOffset>117475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E89681" wp14:editId="22366681">
                <wp:simplePos x="0" y="0"/>
                <wp:positionH relativeFrom="column">
                  <wp:posOffset>4790109</wp:posOffset>
                </wp:positionH>
                <wp:positionV relativeFrom="paragraph">
                  <wp:posOffset>148590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55697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89681" id="テキスト ボックス 37" o:spid="_x0000_s1027" type="#_x0000_t202" style="position:absolute;left:0;text-align:left;margin-left:377.15pt;margin-top:11.7pt;width:38pt;height:4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" filled="f" stroked="f" strokeweight=".5pt">
                <v:textbox>
                  <w:txbxContent>
                    <w:p w14:paraId="5DF55697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5648" behindDoc="1" locked="0" layoutInCell="1" allowOverlap="1" wp14:anchorId="0AB3BA52" wp14:editId="7C5931BA">
            <wp:simplePos x="0" y="0"/>
            <wp:positionH relativeFrom="page">
              <wp:posOffset>4682103</wp:posOffset>
            </wp:positionH>
            <wp:positionV relativeFrom="paragraph">
              <wp:posOffset>233624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1039" behindDoc="1" locked="0" layoutInCell="1" allowOverlap="1" wp14:anchorId="083BBD74" wp14:editId="2F72309D">
            <wp:simplePos x="0" y="0"/>
            <wp:positionH relativeFrom="column">
              <wp:posOffset>2611190</wp:posOffset>
            </wp:positionH>
            <wp:positionV relativeFrom="paragraph">
              <wp:posOffset>176016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AC086" wp14:editId="7A1A5AF7">
                <wp:simplePos x="0" y="0"/>
                <wp:positionH relativeFrom="column">
                  <wp:posOffset>1164093</wp:posOffset>
                </wp:positionH>
                <wp:positionV relativeFrom="paragraph">
                  <wp:posOffset>28410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3B4E7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AC086" id="テキスト ボックス 40" o:spid="_x0000_s1028" type="#_x0000_t202" style="position:absolute;left:0;text-align:left;margin-left:91.65pt;margin-top:2.25pt;width:38.05pt;height:4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xwUQ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" filled="f" stroked="f" strokeweight=".5pt">
                <v:textbox>
                  <w:txbxContent>
                    <w:p w14:paraId="22B3B4E7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0528" behindDoc="1" locked="0" layoutInCell="1" allowOverlap="1" wp14:anchorId="4985FBCE" wp14:editId="42961234">
            <wp:simplePos x="0" y="0"/>
            <wp:positionH relativeFrom="column">
              <wp:posOffset>-72004</wp:posOffset>
            </wp:positionH>
            <wp:positionV relativeFrom="paragraph">
              <wp:posOffset>153973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2AEB00" wp14:editId="318E0A0F">
                <wp:simplePos x="0" y="0"/>
                <wp:positionH relativeFrom="margin">
                  <wp:posOffset>-178435</wp:posOffset>
                </wp:positionH>
                <wp:positionV relativeFrom="paragraph">
                  <wp:posOffset>60325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32E42" id="正方形/長方形 35" o:spid="_x0000_s1026" style="position:absolute;left:0;text-align:left;margin-left:-14.05pt;margin-top:4.75pt;width:520.2pt;height:338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" filled="f" strokecolor="#70ad47 [3209]" strokeweight="1pt">
                <w10:wrap anchorx="margin"/>
              </v:rect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D76F5" wp14:editId="5722302F">
                <wp:simplePos x="0" y="0"/>
                <wp:positionH relativeFrom="page">
                  <wp:posOffset>3462655</wp:posOffset>
                </wp:positionH>
                <wp:positionV relativeFrom="paragraph">
                  <wp:posOffset>14605</wp:posOffset>
                </wp:positionV>
                <wp:extent cx="482600" cy="5429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48313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D76F5" id="テキスト ボックス 38" o:spid="_x0000_s1029" type="#_x0000_t202" style="position:absolute;left:0;text-align:left;margin-left:272.65pt;margin-top:1.15pt;width:38pt;height:42.7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" filled="f" stroked="f" strokeweight=".5pt">
                <v:textbox>
                  <w:txbxContent>
                    <w:p w14:paraId="70148313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4A1D72" wp14:editId="0BF61A1A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EF91C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A1D72" id="テキスト ボックス 39" o:spid="_x0000_s1030" type="#_x0000_t202" style="position:absolute;left:0;text-align:left;margin-left:136.95pt;margin-top:17.9pt;width:38.05pt;height:42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" filled="f" stroked="f" strokeweight=".5pt">
                <v:textbox>
                  <w:txbxContent>
                    <w:p w14:paraId="4DCEF91C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766D26" wp14:editId="4D6A4C96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7BAA6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66D26" id="テキスト ボックス 41" o:spid="_x0000_s1031" type="#_x0000_t202" style="position:absolute;left:0;text-align:left;margin-left:9.5pt;margin-top:2.45pt;width:38.05pt;height:4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VLUQ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" filled="f" stroked="f" strokeweight=".5pt">
                <v:textbox>
                  <w:txbxContent>
                    <w:p w14:paraId="3D67BAA6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6F24E52" w14:textId="37EE718F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EAF1C4" wp14:editId="08F8A2A1">
                <wp:simplePos x="0" y="0"/>
                <wp:positionH relativeFrom="page">
                  <wp:posOffset>4201436</wp:posOffset>
                </wp:positionH>
                <wp:positionV relativeFrom="paragraph">
                  <wp:posOffset>158585</wp:posOffset>
                </wp:positionV>
                <wp:extent cx="482600" cy="5429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089" w14:textId="6A02F3E3" w:rsidR="00E03D9D" w:rsidRPr="00E03D9D" w:rsidRDefault="00E03D9D" w:rsidP="00E03D9D">
                            <w:pP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03D9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F1C4" id="テキスト ボックス 32" o:spid="_x0000_s1032" type="#_x0000_t202" style="position:absolute;left:0;text-align:left;margin-left:330.8pt;margin-top:12.5pt;width:38pt;height:42.7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KRUQIAAGo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" filled="f" stroked="f" strokeweight=".5pt">
                <v:textbox>
                  <w:txbxContent>
                    <w:p w14:paraId="3E153089" w14:textId="6A02F3E3" w:rsidR="00E03D9D" w:rsidRPr="00E03D9D" w:rsidRDefault="00E03D9D" w:rsidP="00E03D9D">
                      <w:pPr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</w:pPr>
                      <w:r w:rsidRPr="00E03D9D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3600" behindDoc="1" locked="0" layoutInCell="1" allowOverlap="1" wp14:anchorId="632F8E9E" wp14:editId="16DCD089">
            <wp:simplePos x="0" y="0"/>
            <wp:positionH relativeFrom="column">
              <wp:posOffset>1639791</wp:posOffset>
            </wp:positionH>
            <wp:positionV relativeFrom="paragraph">
              <wp:posOffset>63141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37FC5" w14:textId="226C831B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79399C8D" w14:textId="113FEA9B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3237D452" w14:textId="0096B6F2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26D8B4" wp14:editId="44035D5B">
                <wp:simplePos x="0" y="0"/>
                <wp:positionH relativeFrom="column">
                  <wp:posOffset>81446</wp:posOffset>
                </wp:positionH>
                <wp:positionV relativeFrom="paragraph">
                  <wp:posOffset>246573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0E4C8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C017ED4" wp14:editId="406B690D">
                                  <wp:extent cx="293370" cy="329993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D8B4" id="テキスト ボックス 42" o:spid="_x0000_s1033" type="#_x0000_t202" style="position:absolute;left:0;text-align:left;margin-left:6.4pt;margin-top:19.4pt;width:38pt;height:42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1JUQIAAGoEAAAOAAAAZHJzL2Uyb0RvYy54bWysVM1u2zAMvg/YOwi6L068JG2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" filled="f" stroked="f" strokeweight=".5pt">
                <v:textbox>
                  <w:txbxContent>
                    <w:p w14:paraId="3320E4C8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C017ED4" wp14:editId="406B690D">
                            <wp:extent cx="293370" cy="329993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D91473" w14:textId="2B3FCFAF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9744" behindDoc="1" locked="0" layoutInCell="1" allowOverlap="1" wp14:anchorId="64B0EF70" wp14:editId="5CEAFC85">
            <wp:simplePos x="0" y="0"/>
            <wp:positionH relativeFrom="column">
              <wp:posOffset>5081740</wp:posOffset>
            </wp:positionH>
            <wp:positionV relativeFrom="paragraph">
              <wp:posOffset>153698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D0D159" wp14:editId="745FC7E4">
                <wp:simplePos x="0" y="0"/>
                <wp:positionH relativeFrom="rightMargin">
                  <wp:posOffset>-397703</wp:posOffset>
                </wp:positionH>
                <wp:positionV relativeFrom="paragraph">
                  <wp:posOffset>123825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9EFFC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C43D74F" wp14:editId="71A7BF06">
                                  <wp:extent cx="293370" cy="329993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0D159" id="テキスト ボックス 43" o:spid="_x0000_s1034" type="#_x0000_t202" style="position:absolute;left:0;text-align:left;margin-left:-31.3pt;margin-top:9.75pt;width:38pt;height:42.75pt;z-index:2517022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" filled="f" stroked="f" strokeweight=".5pt">
                <v:textbox>
                  <w:txbxContent>
                    <w:p w14:paraId="73A9EFFC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C43D74F" wp14:editId="71A7BF06">
                            <wp:extent cx="293370" cy="329993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2576" behindDoc="1" locked="0" layoutInCell="1" allowOverlap="1" wp14:anchorId="5E0CEE28" wp14:editId="2EB21FAA">
            <wp:simplePos x="0" y="0"/>
            <wp:positionH relativeFrom="column">
              <wp:posOffset>3509396</wp:posOffset>
            </wp:positionH>
            <wp:positionV relativeFrom="paragraph">
              <wp:posOffset>156376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461427" wp14:editId="655DE4EB">
                <wp:simplePos x="0" y="0"/>
                <wp:positionH relativeFrom="column">
                  <wp:posOffset>1505116</wp:posOffset>
                </wp:positionH>
                <wp:positionV relativeFrom="paragraph">
                  <wp:posOffset>35671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7EAA1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EBDB709" wp14:editId="1F23953C">
                                  <wp:extent cx="293370" cy="329993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61427" id="テキスト ボックス 45" o:spid="_x0000_s1035" type="#_x0000_t202" style="position:absolute;left:0;text-align:left;margin-left:118.5pt;margin-top:2.8pt;width:38pt;height:42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" filled="f" stroked="f" strokeweight=".5pt">
                <v:textbox>
                  <w:txbxContent>
                    <w:p w14:paraId="2367EAA1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EBDB709" wp14:editId="1F23953C">
                            <wp:extent cx="293370" cy="329993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8720" behindDoc="1" locked="0" layoutInCell="1" allowOverlap="1" wp14:anchorId="44704C90" wp14:editId="1A42A748">
            <wp:simplePos x="0" y="0"/>
            <wp:positionH relativeFrom="margin">
              <wp:posOffset>1561327</wp:posOffset>
            </wp:positionH>
            <wp:positionV relativeFrom="paragraph">
              <wp:posOffset>143510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1552" behindDoc="1" locked="0" layoutInCell="1" allowOverlap="1" wp14:anchorId="6AB1D187" wp14:editId="7D343DB1">
            <wp:simplePos x="0" y="0"/>
            <wp:positionH relativeFrom="margin">
              <wp:posOffset>-111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E3074" wp14:editId="62C141E3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83467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1F175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970934E" wp14:editId="2ECFEBA2">
                                  <wp:extent cx="293370" cy="329993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E3074" id="テキスト ボックス 44" o:spid="_x0000_s1036" type="#_x0000_t202" style="position:absolute;left:0;text-align:left;margin-left:278.1pt;margin-top:7.75pt;width:38pt;height:4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" filled="f" stroked="f" strokeweight=".5pt">
                <v:textbox>
                  <w:txbxContent>
                    <w:p w14:paraId="4B583467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1F175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970934E" wp14:editId="2ECFEBA2">
                            <wp:extent cx="293370" cy="329993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F23E44" w14:textId="65F60C39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744BA345" w14:textId="1E503A1B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14C395EA" w14:textId="19D6DFAB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2E5AF1A0" w14:textId="74737D61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311D70" wp14:editId="3EFCEC1E">
                <wp:simplePos x="0" y="0"/>
                <wp:positionH relativeFrom="rightMargin">
                  <wp:posOffset>-5074258</wp:posOffset>
                </wp:positionH>
                <wp:positionV relativeFrom="paragraph">
                  <wp:posOffset>220345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F6696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4AFEA8D" wp14:editId="0BC5EE01">
                                  <wp:extent cx="293370" cy="329993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11D70" id="テキスト ボックス 48" o:spid="_x0000_s1037" type="#_x0000_t202" style="position:absolute;left:0;text-align:left;margin-left:-399.55pt;margin-top:17.35pt;width:38pt;height:42.75pt;z-index:2516940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" filled="f" stroked="f" strokeweight=".5pt">
                <v:textbox>
                  <w:txbxContent>
                    <w:p w14:paraId="798F6696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4AFEA8D" wp14:editId="0BC5EE01">
                            <wp:extent cx="293370" cy="329993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76672" behindDoc="1" locked="0" layoutInCell="1" allowOverlap="1" wp14:anchorId="17CFF080" wp14:editId="172D521F">
            <wp:simplePos x="0" y="0"/>
            <wp:positionH relativeFrom="column">
              <wp:posOffset>-64190</wp:posOffset>
            </wp:positionH>
            <wp:positionV relativeFrom="paragraph">
              <wp:posOffset>308788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C67F3B" wp14:editId="0D9DEDF3">
                <wp:simplePos x="0" y="0"/>
                <wp:positionH relativeFrom="rightMargin">
                  <wp:posOffset>-6278162</wp:posOffset>
                </wp:positionH>
                <wp:positionV relativeFrom="paragraph">
                  <wp:posOffset>171147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85A7B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C04B427" wp14:editId="5B803F97">
                                  <wp:extent cx="293370" cy="329993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67F3B" id="テキスト ボックス 49" o:spid="_x0000_s1038" type="#_x0000_t202" style="position:absolute;left:0;text-align:left;margin-left:-494.35pt;margin-top:13.5pt;width:38pt;height:42.75pt;z-index:2516920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" filled="f" stroked="f" strokeweight=".5pt">
                <v:textbox>
                  <w:txbxContent>
                    <w:p w14:paraId="43485A7B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C04B427" wp14:editId="5B803F97">
                            <wp:extent cx="293370" cy="329993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5512BB" wp14:editId="18BC7AA2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74C5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F83EDF4" wp14:editId="334C9E88">
                                  <wp:extent cx="293370" cy="329993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12BB" id="テキスト ボックス 47" o:spid="_x0000_s1039" type="#_x0000_t202" style="position:absolute;left:0;text-align:left;margin-left:-111.95pt;margin-top:22.2pt;width:38pt;height:42.75pt;z-index:2516961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PqaxTJ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621474C5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F83EDF4" wp14:editId="334C9E88">
                            <wp:extent cx="293370" cy="329993"/>
                            <wp:effectExtent l="0" t="0" r="0" b="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F442C4" w14:textId="18E79C96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6DEC1742" wp14:editId="24447BE0">
            <wp:simplePos x="0" y="0"/>
            <wp:positionH relativeFrom="column">
              <wp:posOffset>3026051</wp:posOffset>
            </wp:positionH>
            <wp:positionV relativeFrom="paragraph">
              <wp:posOffset>183515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4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93056" behindDoc="1" locked="0" layoutInCell="1" allowOverlap="1" wp14:anchorId="60C27A17" wp14:editId="59EFFC2E">
            <wp:simplePos x="0" y="0"/>
            <wp:positionH relativeFrom="margin">
              <wp:posOffset>1133199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B96582" wp14:editId="024D164A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A88AC" w14:textId="77777777" w:rsidR="00E03D9D" w:rsidRPr="00CA4A7B" w:rsidRDefault="00E03D9D" w:rsidP="00E03D9D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96582" id="テキスト ボックス 50" o:spid="_x0000_s1040" type="#_x0000_t202" style="position:absolute;left:0;text-align:left;margin-left:-233.2pt;margin-top:5.1pt;width:38pt;height:42.75pt;z-index:2516971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Lol3DF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1D6A88AC" w14:textId="77777777" w:rsidR="00E03D9D" w:rsidRPr="00CA4A7B" w:rsidRDefault="00E03D9D" w:rsidP="00E03D9D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24985" w14:textId="086EF89E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695104" behindDoc="1" locked="0" layoutInCell="1" allowOverlap="1" wp14:anchorId="77A9151A" wp14:editId="383D17F8">
            <wp:simplePos x="0" y="0"/>
            <wp:positionH relativeFrom="margin">
              <wp:posOffset>4700243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B57F2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4A29B694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3D4E3989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7D021A94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39DD617" wp14:editId="45A28628">
                <wp:simplePos x="0" y="0"/>
                <wp:positionH relativeFrom="column">
                  <wp:posOffset>-140224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1FE33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1 Cặp sách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đi học</w:t>
                            </w:r>
                          </w:p>
                          <w:p w14:paraId="5861D752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2 Nón đi học</w:t>
                            </w:r>
                          </w:p>
                          <w:p w14:paraId="3C8E5B1A" w14:textId="77777777" w:rsidR="00E03D9D" w:rsidRPr="00CA4A7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3 Thẻ tên</w:t>
                            </w:r>
                          </w:p>
                          <w:p w14:paraId="3C49C704" w14:textId="77777777" w:rsidR="00E03D9D" w:rsidRPr="00CA4A7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うわば　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上履き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4 Giày trong nhà</w:t>
                            </w:r>
                          </w:p>
                          <w:p w14:paraId="7564C4BC" w14:textId="77777777" w:rsidR="00E03D9D" w:rsidRPr="001D21CC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4"/>
                                <w:szCs w:val="28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うわば　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上履き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33739B">
                              <w:rPr>
                                <w:rFonts w:ascii="Tahoma" w:eastAsia="メイリオ" w:hAnsi="Tahoma" w:cs="Tahoma"/>
                                <w:w w:val="90"/>
                                <w:sz w:val="28"/>
                                <w:szCs w:val="32"/>
                              </w:rPr>
                              <w:t>5 Túi đựng giày trong nhà</w:t>
                            </w:r>
                          </w:p>
                          <w:p w14:paraId="35DC49CC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6 Mũ màu</w:t>
                            </w:r>
                          </w:p>
                          <w:p w14:paraId="5F07E75B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ば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履き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7 Giày ngoài trời</w:t>
                            </w:r>
                          </w:p>
                          <w:p w14:paraId="4D437C81" w14:textId="77777777" w:rsidR="00E03D9D" w:rsidRPr="00CA4A7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8 Túi phụ</w:t>
                            </w:r>
                          </w:p>
                          <w:p w14:paraId="310C30AA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9 Bộ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dụng cụ ăn </w:t>
                            </w:r>
                          </w:p>
                          <w:p w14:paraId="3BB3AE65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はみが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歯磨き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10 Bộ bàn chải đánh răng</w:t>
                            </w:r>
                          </w:p>
                          <w:p w14:paraId="77361ADA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Bình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nước</w:t>
                            </w:r>
                          </w:p>
                          <w:p w14:paraId="71B105F1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 xml:space="preserve">るーぷつ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ループ付き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12 Khăn có 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móc treo</w:t>
                            </w:r>
                          </w:p>
                          <w:p w14:paraId="2F3DEC5B" w14:textId="77777777" w:rsidR="00E03D9D" w:rsidRPr="008810D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13 Quần áo dự phòng và đồ lót</w:t>
                            </w:r>
                          </w:p>
                          <w:p w14:paraId="75A137FF" w14:textId="77777777" w:rsidR="00E03D9D" w:rsidRPr="0033739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w w:val="90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33739B">
                              <w:rPr>
                                <w:rFonts w:ascii="Tahoma" w:eastAsia="メイリオ" w:hAnsi="Tahoma" w:cs="Tahoma"/>
                                <w:w w:val="90"/>
                                <w:sz w:val="28"/>
                                <w:szCs w:val="32"/>
                              </w:rPr>
                              <w:t>14 Bỉm và khăn ướt lau mông (Chỉ dành cho trẻ sơ sinh)</w:t>
                            </w:r>
                          </w:p>
                          <w:p w14:paraId="44EE22C7" w14:textId="77777777" w:rsidR="00E03D9D" w:rsidRPr="00CA4A7B" w:rsidRDefault="00E03D9D" w:rsidP="00E03D9D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3D9D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15 Bộ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chăn đệm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Ngủ trưa (Chỉ 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trường hợp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cần</w:t>
                            </w:r>
                            <w:r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 xml:space="preserve"> thiết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D617" id="テキスト ボックス 51" o:spid="_x0000_s1041" type="#_x0000_t202" style="position:absolute;left:0;text-align:left;margin-left:-11.05pt;margin-top:18.7pt;width:516.9pt;height:296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" fillcolor="white [3201]" stroked="f" strokeweight=".5pt">
                <v:textbox>
                  <w:txbxContent>
                    <w:p w14:paraId="6661FE33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1 Cặp sách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đi học</w:t>
                      </w:r>
                    </w:p>
                    <w:p w14:paraId="5861D752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2 Nón đi học</w:t>
                      </w:r>
                    </w:p>
                    <w:p w14:paraId="3C8E5B1A" w14:textId="77777777" w:rsidR="00E03D9D" w:rsidRPr="00CA4A7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3 Thẻ tên</w:t>
                      </w:r>
                    </w:p>
                    <w:p w14:paraId="3C49C704" w14:textId="77777777" w:rsidR="00E03D9D" w:rsidRPr="00CA4A7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 xml:space="preserve">うわば　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上履き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4 Giày trong nhà</w:t>
                      </w:r>
                    </w:p>
                    <w:p w14:paraId="7564C4BC" w14:textId="77777777" w:rsidR="00E03D9D" w:rsidRPr="001D21CC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4"/>
                          <w:szCs w:val="28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 xml:space="preserve">うわば　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上履き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33739B">
                        <w:rPr>
                          <w:rFonts w:ascii="Tahoma" w:eastAsia="メイリオ" w:hAnsi="Tahoma" w:cs="Tahoma"/>
                          <w:w w:val="90"/>
                          <w:sz w:val="28"/>
                          <w:szCs w:val="32"/>
                        </w:rPr>
                        <w:t>5 Túi đựng giày trong nhà</w:t>
                      </w:r>
                    </w:p>
                    <w:p w14:paraId="35DC49CC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6 Mũ màu</w:t>
                      </w:r>
                    </w:p>
                    <w:p w14:paraId="5F07E75B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 xml:space="preserve">ば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履き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7 Giày ngoài trời</w:t>
                      </w:r>
                    </w:p>
                    <w:p w14:paraId="4D437C81" w14:textId="77777777" w:rsidR="00E03D9D" w:rsidRPr="00CA4A7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8 Túi phụ</w:t>
                      </w:r>
                    </w:p>
                    <w:p w14:paraId="310C30AA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9 Bộ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dụng cụ ăn </w:t>
                      </w:r>
                    </w:p>
                    <w:p w14:paraId="3BB3AE65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 xml:space="preserve">はみが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歯磨き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E03D9D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10 Bộ bàn chải đánh răng</w:t>
                      </w:r>
                    </w:p>
                    <w:p w14:paraId="77361ADA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11 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Bình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nước</w:t>
                      </w:r>
                    </w:p>
                    <w:p w14:paraId="71B105F1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 xml:space="preserve">るーぷつ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ループ付き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12 Khăn có 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móc treo</w:t>
                      </w:r>
                    </w:p>
                    <w:p w14:paraId="2F3DEC5B" w14:textId="77777777" w:rsidR="00E03D9D" w:rsidRPr="008810D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13 Quần áo dự phòng và đồ lót</w:t>
                      </w:r>
                    </w:p>
                    <w:p w14:paraId="75A137FF" w14:textId="77777777" w:rsidR="00E03D9D" w:rsidRPr="0033739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w w:val="90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33739B">
                        <w:rPr>
                          <w:rFonts w:ascii="Tahoma" w:eastAsia="メイリオ" w:hAnsi="Tahoma" w:cs="Tahoma"/>
                          <w:w w:val="90"/>
                          <w:sz w:val="28"/>
                          <w:szCs w:val="32"/>
                        </w:rPr>
                        <w:t>14 Bỉm và khăn ướt lau mông (Chỉ dành cho trẻ sơ sinh)</w:t>
                      </w:r>
                    </w:p>
                    <w:p w14:paraId="44EE22C7" w14:textId="77777777" w:rsidR="00E03D9D" w:rsidRPr="00CA4A7B" w:rsidRDefault="00E03D9D" w:rsidP="00E03D9D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03D9D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15 Bộ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chăn đệm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Ngủ trưa (Chỉ 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trường hợp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cần</w:t>
                      </w:r>
                      <w:r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 xml:space="preserve"> thiết</w:t>
                      </w:r>
                      <w:r w:rsidRPr="001356B0">
                        <w:rPr>
                          <w:rFonts w:ascii="Tahoma" w:eastAsia="メイリオ" w:hAnsi="Tahoma" w:cs="Tahoma"/>
                          <w:sz w:val="28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4C2897D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462165A3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0A450745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40FA2B" wp14:editId="68CA2A1F">
                <wp:simplePos x="0" y="0"/>
                <wp:positionH relativeFrom="column">
                  <wp:posOffset>3959225</wp:posOffset>
                </wp:positionH>
                <wp:positionV relativeFrom="paragraph">
                  <wp:posOffset>190500</wp:posOffset>
                </wp:positionV>
                <wp:extent cx="2717800" cy="1362075"/>
                <wp:effectExtent l="95250" t="19050" r="25400" b="161925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2102"/>
                            <a:gd name="adj2" fmla="val 4923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B0567" w14:textId="77777777" w:rsidR="00E03D9D" w:rsidRDefault="00E03D9D" w:rsidP="00E03D9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 xml:space="preserve">あら　　　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洗わない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 xml:space="preserve">おお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多い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 xml:space="preserve">　かてい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ご家庭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03D9D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 xml:space="preserve">あら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洗う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339B07FA" w14:textId="77777777" w:rsidR="00E03D9D" w:rsidRPr="00A96621" w:rsidRDefault="00E03D9D" w:rsidP="00E03D9D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5D8DC734" w14:textId="77777777" w:rsidR="00E03D9D" w:rsidRPr="001356B0" w:rsidRDefault="00E03D9D" w:rsidP="00E03D9D">
                            <w:pPr>
                              <w:spacing w:line="240" w:lineRule="exact"/>
                              <w:jc w:val="center"/>
                              <w:rPr>
                                <w:rFonts w:ascii="Tahoma" w:eastAsia="メイリオ" w:hAnsi="Tahoma" w:cs="Tahoma"/>
                              </w:rPr>
                            </w:pPr>
                            <w:r w:rsidRPr="001356B0">
                              <w:rPr>
                                <w:rFonts w:ascii="Tahoma" w:eastAsia="メイリオ" w:hAnsi="Tahoma" w:cs="Tahoma"/>
                              </w:rPr>
                              <w:t xml:space="preserve">Hầu hết các cơ sở không rửa đũa, bàn chải đánh răng và bình nước, vì vậy bạn </w:t>
                            </w:r>
                            <w:r>
                              <w:rPr>
                                <w:rFonts w:ascii="Tahoma" w:eastAsia="メイリオ" w:hAnsi="Tahoma" w:cs="Tahoma"/>
                              </w:rPr>
                              <w:t xml:space="preserve">hãy 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</w:rPr>
                              <w:t>rửa chúng ở nhà hàng ngày</w:t>
                            </w:r>
                            <w:r w:rsidRPr="001356B0">
                              <w:rPr>
                                <w:rFonts w:ascii="Tahoma" w:eastAsia="メイリオ" w:hAnsi="Tahoma" w:cs="Tahom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0FA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8" o:spid="_x0000_s1042" type="#_x0000_t62" style="position:absolute;left:0;text-align:left;margin-left:311.75pt;margin-top:15pt;width:214pt;height:10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" adj="-454,21435" fillcolor="white [3201]" strokecolor="#ffc000" strokeweight="2.25pt">
                <v:textbox>
                  <w:txbxContent>
                    <w:p w14:paraId="1CCB0567" w14:textId="77777777" w:rsidR="00E03D9D" w:rsidRDefault="00E03D9D" w:rsidP="00E03D9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 xml:space="preserve">あら　　　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洗わない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 xml:space="preserve">おお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多い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 xml:space="preserve">　かてい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ご家庭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03D9D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 xml:space="preserve">あら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洗う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339B07FA" w14:textId="77777777" w:rsidR="00E03D9D" w:rsidRPr="00A96621" w:rsidRDefault="00E03D9D" w:rsidP="00E03D9D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5D8DC734" w14:textId="77777777" w:rsidR="00E03D9D" w:rsidRPr="001356B0" w:rsidRDefault="00E03D9D" w:rsidP="00E03D9D">
                      <w:pPr>
                        <w:spacing w:line="240" w:lineRule="exact"/>
                        <w:jc w:val="center"/>
                        <w:rPr>
                          <w:rFonts w:ascii="Tahoma" w:eastAsia="メイリオ" w:hAnsi="Tahoma" w:cs="Tahoma"/>
                        </w:rPr>
                      </w:pPr>
                      <w:r w:rsidRPr="001356B0">
                        <w:rPr>
                          <w:rFonts w:ascii="Tahoma" w:eastAsia="メイリオ" w:hAnsi="Tahoma" w:cs="Tahoma"/>
                        </w:rPr>
                        <w:t xml:space="preserve">Hầu hết các cơ sở không rửa đũa, bàn chải đánh răng và bình nước, vì vậy bạn </w:t>
                      </w:r>
                      <w:r>
                        <w:rPr>
                          <w:rFonts w:ascii="Tahoma" w:eastAsia="メイリオ" w:hAnsi="Tahoma" w:cs="Tahoma"/>
                        </w:rPr>
                        <w:t xml:space="preserve">hãy </w:t>
                      </w:r>
                      <w:r w:rsidRPr="001356B0">
                        <w:rPr>
                          <w:rFonts w:ascii="Tahoma" w:eastAsia="メイリオ" w:hAnsi="Tahoma" w:cs="Tahoma"/>
                        </w:rPr>
                        <w:t>rửa chúng ở nhà hàng ngày</w:t>
                      </w:r>
                      <w:r w:rsidRPr="001356B0">
                        <w:rPr>
                          <w:rFonts w:ascii="Tahoma" w:eastAsia="メイリオ" w:hAnsi="Tahoma" w:cs="Tahom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15348882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1B659DAC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245E9D0A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5CBB3C08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15FAEFFA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56D500F7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4492F7F2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553ECE30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6578E805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6A69E6D3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7BC912C7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BED3AF" wp14:editId="53A1E367">
                <wp:simplePos x="0" y="0"/>
                <wp:positionH relativeFrom="page">
                  <wp:posOffset>530667</wp:posOffset>
                </wp:positionH>
                <wp:positionV relativeFrom="paragraph">
                  <wp:posOffset>190500</wp:posOffset>
                </wp:positionV>
                <wp:extent cx="6618142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142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bookmarkStart w:id="0" w:name="_GoBack"/>
                          <w:p w14:paraId="1C61DD6B" w14:textId="77777777" w:rsidR="00E03D9D" w:rsidRPr="00A77618" w:rsidRDefault="00E03D9D" w:rsidP="00E03D9D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Khi bạn thuê quần áo hoặc đồ lót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của trường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7178068B" w14:textId="77777777" w:rsidR="00E03D9D" w:rsidRPr="00A77618" w:rsidRDefault="00E03D9D" w:rsidP="00E03D9D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49FF6F0" w14:textId="77777777" w:rsidR="00E03D9D" w:rsidRPr="00C35567" w:rsidRDefault="00E03D9D" w:rsidP="00E03D9D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Quần áo: Giặt ở nhà và trả lại giáo viên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trong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2~3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ngày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sau.</w:t>
                            </w:r>
                          </w:p>
                          <w:p w14:paraId="27D11328" w14:textId="77777777" w:rsidR="00E03D9D" w:rsidRPr="00C35567" w:rsidRDefault="00E03D9D" w:rsidP="00E03D9D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とお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通り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Đồ lót: Có hai cách. Vui lòng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xác nhận lại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với giáo viên.</w:t>
                            </w:r>
                          </w:p>
                          <w:p w14:paraId="1AD8A154" w14:textId="77777777" w:rsidR="00E03D9D" w:rsidRPr="00C35567" w:rsidRDefault="00E03D9D" w:rsidP="00E03D9D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あたらしい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D95894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か　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買って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3D9D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わた　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渡す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。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Mua một cái mới và trả lại trong vòng viên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trong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2~3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ngày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sau.</w:t>
                            </w:r>
                          </w:p>
                          <w:p w14:paraId="03B1C50C" w14:textId="77777777" w:rsidR="00E03D9D" w:rsidRPr="00C35567" w:rsidRDefault="00E03D9D" w:rsidP="00E03D9D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E03D9D" w:rsidRPr="001356B0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03D9D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Giặt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và trả lại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trong vòng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>2~3</w:t>
                            </w:r>
                            <w:r w:rsidRPr="00760A57"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ngày</w:t>
                            </w:r>
                            <w:r>
                              <w:rPr>
                                <w:rFonts w:ascii="Tahoma" w:eastAsia="メイリオ" w:hAnsi="Tahoma" w:cs="Tahoma"/>
                                <w:sz w:val="18"/>
                                <w:szCs w:val="18"/>
                              </w:rPr>
                              <w:t xml:space="preserve"> sau.</w:t>
                            </w:r>
                          </w:p>
                          <w:p w14:paraId="55E1134F" w14:textId="77777777" w:rsidR="00E03D9D" w:rsidRPr="00C35567" w:rsidRDefault="00E03D9D" w:rsidP="00E03D9D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36AE8F26" w14:textId="77777777" w:rsidR="00E03D9D" w:rsidRDefault="00E03D9D" w:rsidP="00E03D9D">
                            <w:pPr>
                              <w:spacing w:line="140" w:lineRule="atLeast"/>
                            </w:pPr>
                          </w:p>
                          <w:p w14:paraId="61B6694A" w14:textId="77777777" w:rsidR="00E03D9D" w:rsidRDefault="00E03D9D" w:rsidP="00E03D9D"/>
                          <w:p w14:paraId="2DF21679" w14:textId="77777777" w:rsidR="00E03D9D" w:rsidRDefault="00E03D9D" w:rsidP="00E03D9D"/>
                          <w:bookmarkEnd w:id="0"/>
                          <w:p w14:paraId="3B54EA96" w14:textId="77777777" w:rsidR="00E03D9D" w:rsidRPr="00A77618" w:rsidRDefault="00E03D9D" w:rsidP="00E03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D3AF" id="テキスト ボックス 52" o:spid="_x0000_s1043" type="#_x0000_t202" style="position:absolute;left:0;text-align:left;margin-left:41.8pt;margin-top:15pt;width:521.1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" fillcolor="white [3201]" strokeweight=".5pt">
                <v:textbox>
                  <w:txbxContent>
                    <w:bookmarkStart w:id="1" w:name="_GoBack"/>
                    <w:p w14:paraId="1C61DD6B" w14:textId="77777777" w:rsidR="00E03D9D" w:rsidRPr="00A77618" w:rsidRDefault="00E03D9D" w:rsidP="00E03D9D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Khi bạn thuê quần áo hoặc đồ lót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của trường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,</w:t>
                      </w:r>
                    </w:p>
                    <w:p w14:paraId="7178068B" w14:textId="77777777" w:rsidR="00E03D9D" w:rsidRPr="00A77618" w:rsidRDefault="00E03D9D" w:rsidP="00E03D9D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49FF6F0" w14:textId="77777777" w:rsidR="00E03D9D" w:rsidRPr="00C35567" w:rsidRDefault="00E03D9D" w:rsidP="00E03D9D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Quần áo: Giặt ở nhà và trả lại giáo viên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trong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2~3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ngày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sau.</w:t>
                      </w:r>
                    </w:p>
                    <w:p w14:paraId="27D11328" w14:textId="77777777" w:rsidR="00E03D9D" w:rsidRPr="00C35567" w:rsidRDefault="00E03D9D" w:rsidP="00E03D9D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とお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通り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Đồ lót: Có hai cách. Vui lòng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xác nhận lại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với giáo viên.</w:t>
                      </w:r>
                    </w:p>
                    <w:p w14:paraId="1AD8A154" w14:textId="77777777" w:rsidR="00E03D9D" w:rsidRPr="00C35567" w:rsidRDefault="00E03D9D" w:rsidP="00E03D9D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あたらしい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新しい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D95894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か　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買って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03D9D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わた　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渡す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。　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Mua một cái mới và trả lại trong vòng viên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trong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2~3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ngày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sau.</w:t>
                      </w:r>
                    </w:p>
                    <w:p w14:paraId="03B1C50C" w14:textId="77777777" w:rsidR="00E03D9D" w:rsidRPr="00C35567" w:rsidRDefault="00E03D9D" w:rsidP="00E03D9D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E03D9D" w:rsidRPr="001356B0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03D9D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Giặt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và trả lại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trong vòng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>2~3</w:t>
                      </w:r>
                      <w:r w:rsidRPr="00760A57"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ngày</w:t>
                      </w:r>
                      <w:r>
                        <w:rPr>
                          <w:rFonts w:ascii="Tahoma" w:eastAsia="メイリオ" w:hAnsi="Tahoma" w:cs="Tahoma"/>
                          <w:sz w:val="18"/>
                          <w:szCs w:val="18"/>
                        </w:rPr>
                        <w:t xml:space="preserve"> sau.</w:t>
                      </w:r>
                    </w:p>
                    <w:p w14:paraId="55E1134F" w14:textId="77777777" w:rsidR="00E03D9D" w:rsidRPr="00C35567" w:rsidRDefault="00E03D9D" w:rsidP="00E03D9D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36AE8F26" w14:textId="77777777" w:rsidR="00E03D9D" w:rsidRDefault="00E03D9D" w:rsidP="00E03D9D">
                      <w:pPr>
                        <w:spacing w:line="140" w:lineRule="atLeast"/>
                      </w:pPr>
                    </w:p>
                    <w:p w14:paraId="61B6694A" w14:textId="77777777" w:rsidR="00E03D9D" w:rsidRDefault="00E03D9D" w:rsidP="00E03D9D"/>
                    <w:p w14:paraId="2DF21679" w14:textId="77777777" w:rsidR="00E03D9D" w:rsidRDefault="00E03D9D" w:rsidP="00E03D9D"/>
                    <w:bookmarkEnd w:id="1"/>
                    <w:p w14:paraId="3B54EA96" w14:textId="77777777" w:rsidR="00E03D9D" w:rsidRPr="00A77618" w:rsidRDefault="00E03D9D" w:rsidP="00E03D9D"/>
                  </w:txbxContent>
                </v:textbox>
                <w10:wrap anchorx="page"/>
              </v:shape>
            </w:pict>
          </mc:Fallback>
        </mc:AlternateContent>
      </w:r>
    </w:p>
    <w:p w14:paraId="6BE24C3C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63938205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2CEFED22" w14:textId="77777777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0B68F9BC" w14:textId="15D20E70" w:rsidR="00E03D9D" w:rsidRPr="001343B9" w:rsidRDefault="00E03D9D" w:rsidP="00E03D9D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vi-VN"/>
        </w:rPr>
      </w:pPr>
    </w:p>
    <w:p w14:paraId="61858F6A" w14:textId="77777777" w:rsidR="0025459A" w:rsidRPr="00E03D9D" w:rsidRDefault="0025459A" w:rsidP="00E03D9D"/>
    <w:sectPr w:rsidR="0025459A" w:rsidRPr="00E03D9D" w:rsidSect="00E03D9D">
      <w:pgSz w:w="11906" w:h="16838"/>
      <w:pgMar w:top="510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D415E" w14:textId="77777777" w:rsidR="004A67F6" w:rsidRDefault="004A67F6" w:rsidP="00E37EF6">
      <w:r>
        <w:separator/>
      </w:r>
    </w:p>
  </w:endnote>
  <w:endnote w:type="continuationSeparator" w:id="0">
    <w:p w14:paraId="2AB19066" w14:textId="77777777" w:rsidR="004A67F6" w:rsidRDefault="004A67F6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6B71E" w14:textId="77777777" w:rsidR="004A67F6" w:rsidRDefault="004A67F6" w:rsidP="00E37EF6">
      <w:r>
        <w:separator/>
      </w:r>
    </w:p>
  </w:footnote>
  <w:footnote w:type="continuationSeparator" w:id="0">
    <w:p w14:paraId="3A888D16" w14:textId="77777777" w:rsidR="004A67F6" w:rsidRDefault="004A67F6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9pt;height:10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62405"/>
    <w:rsid w:val="00097481"/>
    <w:rsid w:val="000E3E13"/>
    <w:rsid w:val="0010197B"/>
    <w:rsid w:val="00107893"/>
    <w:rsid w:val="0013369B"/>
    <w:rsid w:val="00177BA9"/>
    <w:rsid w:val="00193CAE"/>
    <w:rsid w:val="001B6292"/>
    <w:rsid w:val="001D53A4"/>
    <w:rsid w:val="002004F0"/>
    <w:rsid w:val="00212F88"/>
    <w:rsid w:val="00241F61"/>
    <w:rsid w:val="0025459A"/>
    <w:rsid w:val="002A3048"/>
    <w:rsid w:val="002D0FEF"/>
    <w:rsid w:val="002D5BD9"/>
    <w:rsid w:val="002F69D0"/>
    <w:rsid w:val="00311891"/>
    <w:rsid w:val="00324FE1"/>
    <w:rsid w:val="00327F41"/>
    <w:rsid w:val="00330F51"/>
    <w:rsid w:val="003A1789"/>
    <w:rsid w:val="003B1A2F"/>
    <w:rsid w:val="003C2916"/>
    <w:rsid w:val="003C5518"/>
    <w:rsid w:val="003E2BA1"/>
    <w:rsid w:val="003E58FD"/>
    <w:rsid w:val="004019DA"/>
    <w:rsid w:val="00402D69"/>
    <w:rsid w:val="00416AD0"/>
    <w:rsid w:val="00425FC6"/>
    <w:rsid w:val="00464CC3"/>
    <w:rsid w:val="004A67F6"/>
    <w:rsid w:val="004E5E06"/>
    <w:rsid w:val="004E6AEB"/>
    <w:rsid w:val="00504A50"/>
    <w:rsid w:val="0054628E"/>
    <w:rsid w:val="00563F4A"/>
    <w:rsid w:val="00586FF7"/>
    <w:rsid w:val="00596FA4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E2046"/>
    <w:rsid w:val="006F1AC5"/>
    <w:rsid w:val="006F5B3E"/>
    <w:rsid w:val="006F6A64"/>
    <w:rsid w:val="00707ED2"/>
    <w:rsid w:val="00740FD5"/>
    <w:rsid w:val="00745B72"/>
    <w:rsid w:val="007561EF"/>
    <w:rsid w:val="00780796"/>
    <w:rsid w:val="00782003"/>
    <w:rsid w:val="00785E3C"/>
    <w:rsid w:val="007A6983"/>
    <w:rsid w:val="007B4CFD"/>
    <w:rsid w:val="007E0A92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963F3"/>
    <w:rsid w:val="00BD1248"/>
    <w:rsid w:val="00C16715"/>
    <w:rsid w:val="00C2606B"/>
    <w:rsid w:val="00C6289D"/>
    <w:rsid w:val="00C66EF4"/>
    <w:rsid w:val="00C67746"/>
    <w:rsid w:val="00C70BAE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03D9D"/>
    <w:rsid w:val="00E379ED"/>
    <w:rsid w:val="00E37EF6"/>
    <w:rsid w:val="00E52823"/>
    <w:rsid w:val="00E66508"/>
    <w:rsid w:val="00EC0410"/>
    <w:rsid w:val="00F0678C"/>
    <w:rsid w:val="00F13844"/>
    <w:rsid w:val="00F16D6D"/>
    <w:rsid w:val="00F326C7"/>
    <w:rsid w:val="00F5611A"/>
    <w:rsid w:val="00F81762"/>
    <w:rsid w:val="00F91742"/>
    <w:rsid w:val="00FA779E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80F59-1A7C-4E6F-ACAB-8550F3DF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Kanda Azusa</cp:lastModifiedBy>
  <cp:revision>5</cp:revision>
  <dcterms:created xsi:type="dcterms:W3CDTF">2021-06-01T20:19:00Z</dcterms:created>
  <dcterms:modified xsi:type="dcterms:W3CDTF">2021-06-02T07:39:00Z</dcterms:modified>
</cp:coreProperties>
</file>